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57DE" w14:textId="77777777" w:rsidR="00B62460" w:rsidRDefault="00B62460" w:rsidP="00C605CD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</w:p>
    <w:p w14:paraId="21F0AD90" w14:textId="3F95AD28" w:rsidR="00907038" w:rsidRPr="00597B0A" w:rsidRDefault="00597B0A" w:rsidP="00C605CD">
      <w:pPr>
        <w:spacing w:line="280" w:lineRule="atLeast"/>
        <w:rPr>
          <w:rFonts w:ascii="Arial" w:hAnsi="Arial" w:cs="Arial"/>
          <w:b/>
          <w:bCs/>
          <w:sz w:val="28"/>
          <w:szCs w:val="28"/>
        </w:rPr>
      </w:pPr>
      <w:r w:rsidRPr="00597B0A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verzicht bestuur en commissies 20</w:t>
      </w:r>
      <w:r w:rsidR="00621678">
        <w:rPr>
          <w:rFonts w:ascii="Arial" w:hAnsi="Arial" w:cs="Arial"/>
          <w:b/>
          <w:bCs/>
          <w:sz w:val="28"/>
          <w:szCs w:val="28"/>
        </w:rPr>
        <w:t>2</w:t>
      </w:r>
      <w:r w:rsidR="0069222E">
        <w:rPr>
          <w:rFonts w:ascii="Arial" w:hAnsi="Arial" w:cs="Arial"/>
          <w:b/>
          <w:bCs/>
          <w:sz w:val="28"/>
          <w:szCs w:val="28"/>
        </w:rPr>
        <w:t>3</w:t>
      </w:r>
    </w:p>
    <w:p w14:paraId="62D2A5AC" w14:textId="04483650" w:rsidR="00E60E80" w:rsidRDefault="00E60E80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8B34279" w14:textId="5CBBA02F" w:rsidR="006A14AF" w:rsidRDefault="007B05DC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Bestuur</w:t>
      </w:r>
    </w:p>
    <w:p w14:paraId="17869789" w14:textId="28E9FA5C" w:rsidR="006A14AF" w:rsidRDefault="006A14AF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6A14AF">
        <w:rPr>
          <w:rFonts w:ascii="Arial" w:hAnsi="Arial" w:cs="Arial"/>
          <w:b/>
          <w:bCs/>
          <w:sz w:val="20"/>
          <w:szCs w:val="20"/>
        </w:rPr>
        <w:t>Samenstelling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</w:tblGrid>
      <w:tr w:rsidR="006060AC" w14:paraId="04B4002A" w14:textId="77777777" w:rsidTr="007B05DC">
        <w:tc>
          <w:tcPr>
            <w:tcW w:w="3227" w:type="dxa"/>
          </w:tcPr>
          <w:p w14:paraId="2D791FC5" w14:textId="5BBB6A01" w:rsidR="006060AC" w:rsidRDefault="006060AC" w:rsidP="00C605C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Ineke Diepenbroek</w:t>
            </w:r>
          </w:p>
        </w:tc>
        <w:tc>
          <w:tcPr>
            <w:tcW w:w="3544" w:type="dxa"/>
          </w:tcPr>
          <w:p w14:paraId="1AC4A328" w14:textId="69675643" w:rsidR="006060AC" w:rsidRDefault="006060AC" w:rsidP="00C605C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Voorzitter</w:t>
            </w:r>
          </w:p>
        </w:tc>
      </w:tr>
      <w:tr w:rsidR="006060AC" w14:paraId="4DB81A75" w14:textId="77777777" w:rsidTr="007B05DC">
        <w:tc>
          <w:tcPr>
            <w:tcW w:w="3227" w:type="dxa"/>
          </w:tcPr>
          <w:p w14:paraId="45A651F7" w14:textId="41C87A38" w:rsidR="006060AC" w:rsidRDefault="006060AC" w:rsidP="00C605C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Jacqueline Bouman</w:t>
            </w:r>
          </w:p>
        </w:tc>
        <w:tc>
          <w:tcPr>
            <w:tcW w:w="3544" w:type="dxa"/>
          </w:tcPr>
          <w:p w14:paraId="18A359C8" w14:textId="12236BE7" w:rsidR="006060AC" w:rsidRDefault="006060AC" w:rsidP="00C605C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Secretaris</w:t>
            </w:r>
          </w:p>
        </w:tc>
      </w:tr>
      <w:tr w:rsidR="006060AC" w14:paraId="3A654C53" w14:textId="77777777" w:rsidTr="007B05DC">
        <w:tc>
          <w:tcPr>
            <w:tcW w:w="3227" w:type="dxa"/>
          </w:tcPr>
          <w:p w14:paraId="7BD15083" w14:textId="208498A2" w:rsidR="006060AC" w:rsidRDefault="006060AC" w:rsidP="00C605C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 Theunissen</w:t>
            </w:r>
          </w:p>
        </w:tc>
        <w:tc>
          <w:tcPr>
            <w:tcW w:w="3544" w:type="dxa"/>
          </w:tcPr>
          <w:p w14:paraId="280A9E3D" w14:textId="7758EC34" w:rsidR="006060AC" w:rsidRDefault="006060AC" w:rsidP="00C605C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Penningmeester</w:t>
            </w:r>
          </w:p>
        </w:tc>
      </w:tr>
      <w:tr w:rsidR="006060AC" w14:paraId="7AC33343" w14:textId="77777777" w:rsidTr="007B05DC">
        <w:tc>
          <w:tcPr>
            <w:tcW w:w="3227" w:type="dxa"/>
          </w:tcPr>
          <w:p w14:paraId="5CF4B140" w14:textId="098A86EC" w:rsidR="006060AC" w:rsidRDefault="006060AC" w:rsidP="00C605C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Marieke Zeuren</w:t>
            </w:r>
          </w:p>
        </w:tc>
        <w:tc>
          <w:tcPr>
            <w:tcW w:w="3544" w:type="dxa"/>
          </w:tcPr>
          <w:p w14:paraId="3240CB47" w14:textId="45A0DBC7" w:rsidR="006060AC" w:rsidRDefault="006060AC" w:rsidP="00C605C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Vicevoorzitter</w:t>
            </w:r>
          </w:p>
        </w:tc>
      </w:tr>
      <w:tr w:rsidR="006060AC" w14:paraId="2926BAEB" w14:textId="77777777" w:rsidTr="007B05DC">
        <w:tc>
          <w:tcPr>
            <w:tcW w:w="3227" w:type="dxa"/>
          </w:tcPr>
          <w:p w14:paraId="4FCC5D55" w14:textId="07E8B015" w:rsidR="006060AC" w:rsidRDefault="006060AC" w:rsidP="00C605C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Emilie van Buggenum</w:t>
            </w:r>
          </w:p>
        </w:tc>
        <w:tc>
          <w:tcPr>
            <w:tcW w:w="3544" w:type="dxa"/>
          </w:tcPr>
          <w:p w14:paraId="6E25547A" w14:textId="465B41EB" w:rsidR="006060AC" w:rsidRDefault="006060AC" w:rsidP="00C605C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</w:t>
            </w:r>
            <w:r w:rsidR="00E32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60AC" w14:paraId="55B7747B" w14:textId="77777777" w:rsidTr="007B05DC">
        <w:tc>
          <w:tcPr>
            <w:tcW w:w="3227" w:type="dxa"/>
          </w:tcPr>
          <w:p w14:paraId="4FE2E5AE" w14:textId="6E9A6554" w:rsidR="006060AC" w:rsidRDefault="006060AC" w:rsidP="00C605C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Teuwen</w:t>
            </w:r>
          </w:p>
        </w:tc>
        <w:tc>
          <w:tcPr>
            <w:tcW w:w="3544" w:type="dxa"/>
          </w:tcPr>
          <w:p w14:paraId="4E921834" w14:textId="3A3DA10F" w:rsidR="006060AC" w:rsidRDefault="006060AC" w:rsidP="00C605C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</w:t>
            </w:r>
            <w:r w:rsidR="00E32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60AC" w14:paraId="3F7997A5" w14:textId="77777777" w:rsidTr="007B05DC">
        <w:tc>
          <w:tcPr>
            <w:tcW w:w="3227" w:type="dxa"/>
          </w:tcPr>
          <w:p w14:paraId="006398A4" w14:textId="537F0395" w:rsidR="006060AC" w:rsidRDefault="006060AC" w:rsidP="00C605C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vacature</w:t>
            </w:r>
          </w:p>
        </w:tc>
        <w:tc>
          <w:tcPr>
            <w:tcW w:w="3544" w:type="dxa"/>
          </w:tcPr>
          <w:p w14:paraId="07E38BDF" w14:textId="77777777" w:rsidR="006060AC" w:rsidRDefault="006060AC" w:rsidP="00C605C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66899" w14:textId="0B6E1B3E" w:rsidR="006060AC" w:rsidRDefault="006060AC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2589F3C" w14:textId="660D0B68" w:rsidR="006060AC" w:rsidRDefault="006060AC" w:rsidP="00C605CD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</w:t>
      </w:r>
      <w:r w:rsidR="00C605CD">
        <w:rPr>
          <w:rFonts w:ascii="Arial" w:hAnsi="Arial" w:cs="Arial"/>
          <w:b/>
          <w:bCs/>
          <w:sz w:val="20"/>
          <w:szCs w:val="20"/>
        </w:rPr>
        <w:t>ken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Zorgdragen voor het reilen en zeilen van de vereniging</w:t>
      </w:r>
      <w:r w:rsidR="00C605CD">
        <w:rPr>
          <w:rFonts w:ascii="Arial" w:hAnsi="Arial" w:cs="Arial"/>
          <w:sz w:val="20"/>
          <w:szCs w:val="20"/>
        </w:rPr>
        <w:t xml:space="preserve"> zoals omschreven in artikel 17 van de statuten</w:t>
      </w:r>
    </w:p>
    <w:p w14:paraId="09C4FB1E" w14:textId="03F6E2FD" w:rsidR="006A14AF" w:rsidRDefault="006A14AF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16EAD46" w14:textId="77777777" w:rsidR="007B05DC" w:rsidRDefault="007B05DC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A804A09" w14:textId="02E5C1CF" w:rsidR="00E60E80" w:rsidRDefault="00E60E80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Muziekcommissie </w:t>
      </w:r>
    </w:p>
    <w:p w14:paraId="6D2C761B" w14:textId="3E249E3C" w:rsidR="00C605CD" w:rsidRDefault="00597B0A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Samenstelling: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</w:tblGrid>
      <w:tr w:rsidR="00F37AB7" w14:paraId="58960CAB" w14:textId="53EBEF3B" w:rsidTr="007B05DC">
        <w:tc>
          <w:tcPr>
            <w:tcW w:w="3227" w:type="dxa"/>
          </w:tcPr>
          <w:p w14:paraId="668C7A90" w14:textId="1D7A5AF1" w:rsidR="00F37AB7" w:rsidRDefault="00F37AB7" w:rsidP="00916B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Veronika Peerboom</w:t>
            </w:r>
          </w:p>
        </w:tc>
        <w:tc>
          <w:tcPr>
            <w:tcW w:w="3544" w:type="dxa"/>
          </w:tcPr>
          <w:p w14:paraId="3646E398" w14:textId="7417DC37" w:rsidR="00F37AB7" w:rsidRDefault="00F37AB7" w:rsidP="00916B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Dirigent</w:t>
            </w:r>
          </w:p>
        </w:tc>
      </w:tr>
      <w:tr w:rsidR="00F37AB7" w14:paraId="66F4CD12" w14:textId="128819B8" w:rsidTr="007B05DC">
        <w:tc>
          <w:tcPr>
            <w:tcW w:w="3227" w:type="dxa"/>
          </w:tcPr>
          <w:p w14:paraId="0F70DCC8" w14:textId="5C6639C2" w:rsidR="00F37AB7" w:rsidRDefault="00F37AB7" w:rsidP="00916B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Nijsen</w:t>
            </w:r>
          </w:p>
        </w:tc>
        <w:tc>
          <w:tcPr>
            <w:tcW w:w="3544" w:type="dxa"/>
          </w:tcPr>
          <w:p w14:paraId="77D2A444" w14:textId="72F4043C" w:rsidR="00F37AB7" w:rsidRDefault="00F37AB7" w:rsidP="00916B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Voorzitter</w:t>
            </w:r>
            <w:r w:rsidR="00A750EE">
              <w:rPr>
                <w:rFonts w:ascii="Arial" w:hAnsi="Arial" w:cs="Arial"/>
                <w:sz w:val="20"/>
                <w:szCs w:val="20"/>
              </w:rPr>
              <w:t xml:space="preserve"> /tenor</w:t>
            </w:r>
          </w:p>
        </w:tc>
      </w:tr>
      <w:tr w:rsidR="00F37AB7" w14:paraId="25807A3C" w14:textId="24F5C1DB" w:rsidTr="007B05DC">
        <w:tc>
          <w:tcPr>
            <w:tcW w:w="3227" w:type="dxa"/>
          </w:tcPr>
          <w:p w14:paraId="586C1BDB" w14:textId="6B3EF93C" w:rsidR="00F37AB7" w:rsidRDefault="00F37AB7" w:rsidP="00916B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Liesbeth van Appeven</w:t>
            </w:r>
          </w:p>
        </w:tc>
        <w:tc>
          <w:tcPr>
            <w:tcW w:w="3544" w:type="dxa"/>
          </w:tcPr>
          <w:p w14:paraId="4675851D" w14:textId="6E0FBC6A" w:rsidR="00F37AB7" w:rsidRDefault="00F37AB7" w:rsidP="00916B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Archivaris</w:t>
            </w:r>
            <w:r w:rsidR="00A750EE">
              <w:rPr>
                <w:rFonts w:ascii="Arial" w:hAnsi="Arial" w:cs="Arial"/>
                <w:sz w:val="20"/>
                <w:szCs w:val="20"/>
              </w:rPr>
              <w:t xml:space="preserve"> / sopraan</w:t>
            </w:r>
          </w:p>
        </w:tc>
      </w:tr>
      <w:tr w:rsidR="00F37AB7" w14:paraId="2E1493BD" w14:textId="314273DF" w:rsidTr="007B05DC">
        <w:tc>
          <w:tcPr>
            <w:tcW w:w="3227" w:type="dxa"/>
          </w:tcPr>
          <w:p w14:paraId="4CDE1B53" w14:textId="164346D2" w:rsidR="00F37AB7" w:rsidRDefault="00F37AB7" w:rsidP="00916B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Marieke Zeuren</w:t>
            </w:r>
          </w:p>
        </w:tc>
        <w:tc>
          <w:tcPr>
            <w:tcW w:w="3544" w:type="dxa"/>
          </w:tcPr>
          <w:p w14:paraId="7FCB1C96" w14:textId="165725F8" w:rsidR="00F37AB7" w:rsidRDefault="00E32402" w:rsidP="00916B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 </w:t>
            </w:r>
            <w:r w:rsidR="00A750EE">
              <w:rPr>
                <w:rFonts w:ascii="Arial" w:hAnsi="Arial" w:cs="Arial"/>
                <w:sz w:val="20"/>
                <w:szCs w:val="20"/>
              </w:rPr>
              <w:t>/ sopraan</w:t>
            </w:r>
          </w:p>
        </w:tc>
      </w:tr>
      <w:tr w:rsidR="00F37AB7" w14:paraId="35A71D8F" w14:textId="610DDF8B" w:rsidTr="007B05DC">
        <w:tc>
          <w:tcPr>
            <w:tcW w:w="3227" w:type="dxa"/>
          </w:tcPr>
          <w:p w14:paraId="66748D34" w14:textId="160EA2AD" w:rsidR="00F37AB7" w:rsidRDefault="00F37AB7" w:rsidP="00916B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Mieke Janssen</w:t>
            </w:r>
          </w:p>
        </w:tc>
        <w:tc>
          <w:tcPr>
            <w:tcW w:w="3544" w:type="dxa"/>
          </w:tcPr>
          <w:p w14:paraId="2059F20A" w14:textId="3F20DBAA" w:rsidR="00F37AB7" w:rsidRDefault="00E32402" w:rsidP="00916B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37AB7">
              <w:rPr>
                <w:rFonts w:ascii="Arial" w:hAnsi="Arial" w:cs="Arial"/>
                <w:sz w:val="20"/>
                <w:szCs w:val="20"/>
              </w:rPr>
              <w:t>id</w:t>
            </w:r>
            <w:r w:rsidR="00A750EE">
              <w:rPr>
                <w:rFonts w:ascii="Arial" w:hAnsi="Arial" w:cs="Arial"/>
                <w:sz w:val="20"/>
                <w:szCs w:val="20"/>
              </w:rPr>
              <w:t xml:space="preserve"> / sopraan</w:t>
            </w:r>
          </w:p>
        </w:tc>
      </w:tr>
      <w:tr w:rsidR="00F37AB7" w14:paraId="530C8E5D" w14:textId="4A4C0F6C" w:rsidTr="007B05DC">
        <w:tc>
          <w:tcPr>
            <w:tcW w:w="3227" w:type="dxa"/>
          </w:tcPr>
          <w:p w14:paraId="6725CC11" w14:textId="1820656A" w:rsidR="00F37AB7" w:rsidRDefault="00F37AB7" w:rsidP="00916B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Janny ten Rouwelaar</w:t>
            </w:r>
          </w:p>
        </w:tc>
        <w:tc>
          <w:tcPr>
            <w:tcW w:w="3544" w:type="dxa"/>
          </w:tcPr>
          <w:p w14:paraId="30128F34" w14:textId="154C6B31" w:rsidR="00F37AB7" w:rsidRDefault="00E32402" w:rsidP="00916B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 </w:t>
            </w:r>
            <w:r w:rsidR="00A750EE">
              <w:rPr>
                <w:rFonts w:ascii="Arial" w:hAnsi="Arial" w:cs="Arial"/>
                <w:sz w:val="20"/>
                <w:szCs w:val="20"/>
              </w:rPr>
              <w:t>/ alt</w:t>
            </w:r>
          </w:p>
        </w:tc>
      </w:tr>
      <w:tr w:rsidR="00A750EE" w:rsidRPr="001E2374" w14:paraId="74ABC841" w14:textId="77777777" w:rsidTr="007B05DC">
        <w:tc>
          <w:tcPr>
            <w:tcW w:w="3227" w:type="dxa"/>
          </w:tcPr>
          <w:p w14:paraId="2850EFF1" w14:textId="75B60BBC" w:rsidR="00A750EE" w:rsidRPr="00D203CC" w:rsidRDefault="00D203CC" w:rsidP="00916B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 van Zeijl</w:t>
            </w:r>
          </w:p>
        </w:tc>
        <w:tc>
          <w:tcPr>
            <w:tcW w:w="3544" w:type="dxa"/>
          </w:tcPr>
          <w:p w14:paraId="4411A9CC" w14:textId="3260ACF4" w:rsidR="00A750EE" w:rsidRPr="00D203CC" w:rsidRDefault="00D203CC" w:rsidP="00916B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Lid/ bas</w:t>
            </w:r>
          </w:p>
        </w:tc>
      </w:tr>
    </w:tbl>
    <w:p w14:paraId="03AE7D24" w14:textId="3C82A612" w:rsidR="00150F03" w:rsidRDefault="00150F03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B29E05E" w14:textId="73AD2E7A" w:rsidR="00150F03" w:rsidRPr="00150F03" w:rsidRDefault="00150F03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</w:t>
      </w:r>
      <w:r w:rsidR="00876BF9">
        <w:rPr>
          <w:rFonts w:ascii="Arial" w:hAnsi="Arial" w:cs="Arial"/>
          <w:b/>
          <w:bCs/>
          <w:sz w:val="20"/>
          <w:szCs w:val="20"/>
        </w:rPr>
        <w:t>ken</w:t>
      </w:r>
      <w:r w:rsidRPr="00150F03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50F03">
        <w:rPr>
          <w:rFonts w:ascii="Arial" w:hAnsi="Arial" w:cs="Arial"/>
          <w:sz w:val="20"/>
          <w:szCs w:val="20"/>
        </w:rPr>
        <w:t>het verzorgen en beheren van het repertoire bij de uit te voeren concerten en alles wat daarmee samenhangt</w:t>
      </w:r>
      <w:r w:rsidR="00876BF9">
        <w:rPr>
          <w:rFonts w:ascii="Arial" w:hAnsi="Arial" w:cs="Arial"/>
          <w:sz w:val="20"/>
          <w:szCs w:val="20"/>
        </w:rPr>
        <w:t>, waaronder audio-ondersteuning</w:t>
      </w:r>
      <w:r w:rsidR="00A750EE">
        <w:rPr>
          <w:rFonts w:ascii="Arial" w:hAnsi="Arial" w:cs="Arial"/>
          <w:sz w:val="20"/>
          <w:szCs w:val="20"/>
        </w:rPr>
        <w:t>.</w:t>
      </w:r>
    </w:p>
    <w:p w14:paraId="4F7E124B" w14:textId="3290A6A2" w:rsidR="004A3217" w:rsidRDefault="004A3217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2555117" w14:textId="21B2D727" w:rsidR="004A3217" w:rsidRPr="004A3217" w:rsidRDefault="004A3217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4A3217">
        <w:rPr>
          <w:rFonts w:ascii="Arial" w:hAnsi="Arial" w:cs="Arial"/>
          <w:b/>
          <w:bCs/>
          <w:sz w:val="20"/>
          <w:szCs w:val="20"/>
        </w:rPr>
        <w:t>Koorscholingscommissie</w:t>
      </w:r>
    </w:p>
    <w:p w14:paraId="58330BA2" w14:textId="15748DA8" w:rsidR="004A3217" w:rsidRDefault="004A3217" w:rsidP="00C605CD">
      <w:pPr>
        <w:spacing w:line="280" w:lineRule="atLeast"/>
        <w:rPr>
          <w:rFonts w:ascii="Arial" w:hAnsi="Arial" w:cs="Arial"/>
          <w:sz w:val="20"/>
          <w:szCs w:val="20"/>
        </w:rPr>
      </w:pPr>
      <w:r w:rsidRPr="004A3217">
        <w:rPr>
          <w:rFonts w:ascii="Arial" w:hAnsi="Arial" w:cs="Arial"/>
          <w:b/>
          <w:bCs/>
          <w:sz w:val="20"/>
          <w:szCs w:val="20"/>
        </w:rPr>
        <w:t>Samenstelling</w:t>
      </w:r>
      <w:r>
        <w:rPr>
          <w:rFonts w:ascii="Arial" w:hAnsi="Arial" w:cs="Arial"/>
          <w:sz w:val="20"/>
          <w:szCs w:val="20"/>
        </w:rPr>
        <w:t>: Jos Theunissen, Emilie van Buggenum, Har Nijsen, Janny ten Rouwelaar</w:t>
      </w:r>
    </w:p>
    <w:p w14:paraId="336B35FB" w14:textId="3302B0C1" w:rsidR="004A3217" w:rsidRDefault="004A3217" w:rsidP="00C605CD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A993DE4" w14:textId="27CAFCCD" w:rsidR="004A3217" w:rsidRDefault="004A3217" w:rsidP="00C605CD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Taken:</w:t>
      </w:r>
      <w:r>
        <w:rPr>
          <w:rFonts w:ascii="Arial" w:hAnsi="Arial" w:cs="Arial"/>
          <w:sz w:val="20"/>
          <w:szCs w:val="20"/>
        </w:rPr>
        <w:t>: Het structureel inbedden van koorscholing bij Con Amore</w:t>
      </w:r>
    </w:p>
    <w:p w14:paraId="7DE1C95D" w14:textId="77777777" w:rsidR="007B05DC" w:rsidRDefault="007B05DC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7719308" w14:textId="6F4A08B0" w:rsidR="004738E0" w:rsidRDefault="00C62638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C62638">
        <w:rPr>
          <w:rFonts w:ascii="Arial" w:hAnsi="Arial" w:cs="Arial"/>
          <w:b/>
          <w:bCs/>
          <w:sz w:val="20"/>
          <w:szCs w:val="20"/>
        </w:rPr>
        <w:t>PR</w:t>
      </w:r>
      <w:r w:rsidR="004738E0">
        <w:rPr>
          <w:rFonts w:ascii="Arial" w:hAnsi="Arial" w:cs="Arial"/>
          <w:b/>
          <w:bCs/>
          <w:sz w:val="20"/>
          <w:szCs w:val="20"/>
        </w:rPr>
        <w:t xml:space="preserve"> commissie</w:t>
      </w:r>
    </w:p>
    <w:p w14:paraId="5051B503" w14:textId="6204DAC8" w:rsidR="00C62638" w:rsidRPr="00A750EE" w:rsidRDefault="004738E0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Samenstelling</w:t>
      </w:r>
      <w:r w:rsidR="00C62638" w:rsidRPr="00C62638">
        <w:rPr>
          <w:rFonts w:ascii="Arial" w:hAnsi="Arial" w:cs="Arial"/>
          <w:b/>
          <w:bCs/>
          <w:sz w:val="20"/>
          <w:szCs w:val="20"/>
        </w:rPr>
        <w:t xml:space="preserve"> </w:t>
      </w:r>
      <w:r w:rsidR="002038F3">
        <w:rPr>
          <w:rFonts w:ascii="Arial" w:hAnsi="Arial" w:cs="Arial"/>
          <w:b/>
          <w:bCs/>
          <w:sz w:val="20"/>
          <w:szCs w:val="20"/>
        </w:rPr>
        <w:t>:</w:t>
      </w:r>
      <w:r w:rsidR="004A3217">
        <w:rPr>
          <w:rFonts w:ascii="Arial" w:hAnsi="Arial" w:cs="Arial"/>
          <w:b/>
          <w:bCs/>
          <w:sz w:val="20"/>
          <w:szCs w:val="20"/>
        </w:rPr>
        <w:t xml:space="preserve"> </w:t>
      </w:r>
      <w:r w:rsidR="00C62638">
        <w:rPr>
          <w:rFonts w:ascii="Arial" w:hAnsi="Arial" w:cs="Arial"/>
          <w:sz w:val="20"/>
          <w:szCs w:val="20"/>
        </w:rPr>
        <w:t>Mat Teuwen</w:t>
      </w:r>
      <w:r w:rsidR="004052FC">
        <w:rPr>
          <w:rFonts w:ascii="Arial" w:hAnsi="Arial" w:cs="Arial"/>
          <w:sz w:val="20"/>
          <w:szCs w:val="20"/>
        </w:rPr>
        <w:t>,  2 x vacature</w:t>
      </w:r>
    </w:p>
    <w:p w14:paraId="5EB8BB86" w14:textId="559B7E87" w:rsidR="00876BF9" w:rsidRDefault="00876BF9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52437D0" w14:textId="7FA4D4B8" w:rsidR="00876BF9" w:rsidRPr="00150F03" w:rsidRDefault="00876BF9" w:rsidP="00876BF9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Taken</w:t>
      </w:r>
      <w:r w:rsidRPr="00150F03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het verhogen van de bekendheid van Con Amore buiten de directe kring van familie en bekenden, blijvende aandacht voor ledenwerving en ondersteuning van commissies en werkgroepen bij publiciteit.</w:t>
      </w:r>
    </w:p>
    <w:p w14:paraId="33B9AB41" w14:textId="59308C49" w:rsidR="004052FC" w:rsidRDefault="004052FC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82AD41" w14:textId="77777777" w:rsidR="00C62638" w:rsidRDefault="00C62638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28C2343" w14:textId="553172A4" w:rsidR="003D24F4" w:rsidRDefault="003D24F4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4782577" w14:textId="5027A0BA" w:rsidR="003D24F4" w:rsidRPr="007D23A6" w:rsidRDefault="007B05DC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7D23A6">
        <w:rPr>
          <w:rFonts w:ascii="Arial" w:hAnsi="Arial" w:cs="Arial"/>
          <w:b/>
          <w:bCs/>
          <w:sz w:val="20"/>
          <w:szCs w:val="20"/>
        </w:rPr>
        <w:t>OVERZICHT CONCERTCOMMISSIES</w:t>
      </w:r>
      <w:r w:rsidR="004052FC">
        <w:rPr>
          <w:rFonts w:ascii="Arial" w:hAnsi="Arial" w:cs="Arial"/>
          <w:b/>
          <w:bCs/>
          <w:sz w:val="20"/>
          <w:szCs w:val="20"/>
        </w:rPr>
        <w:t xml:space="preserve"> 202</w:t>
      </w:r>
      <w:r w:rsidR="001E2374">
        <w:rPr>
          <w:rFonts w:ascii="Arial" w:hAnsi="Arial" w:cs="Arial"/>
          <w:b/>
          <w:bCs/>
          <w:sz w:val="20"/>
          <w:szCs w:val="20"/>
        </w:rPr>
        <w:t>3</w:t>
      </w:r>
      <w:r w:rsidR="00D203CC">
        <w:rPr>
          <w:rFonts w:ascii="Arial" w:hAnsi="Arial" w:cs="Arial"/>
          <w:b/>
          <w:bCs/>
          <w:sz w:val="20"/>
          <w:szCs w:val="20"/>
        </w:rPr>
        <w:t>-2024</w:t>
      </w:r>
    </w:p>
    <w:p w14:paraId="47CED79E" w14:textId="77777777" w:rsidR="007D23A6" w:rsidRDefault="007D23A6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7D237B8" w14:textId="0DA68F6E" w:rsidR="00141745" w:rsidRDefault="00141745" w:rsidP="00141745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Lustrumcommissie </w:t>
      </w:r>
      <w:r w:rsidR="00D203CC">
        <w:rPr>
          <w:rFonts w:ascii="Arial" w:hAnsi="Arial" w:cs="Arial"/>
          <w:b/>
          <w:bCs/>
          <w:sz w:val="20"/>
          <w:szCs w:val="20"/>
        </w:rPr>
        <w:t>2027</w:t>
      </w:r>
    </w:p>
    <w:p w14:paraId="56B0782A" w14:textId="49D9382A" w:rsidR="00141745" w:rsidRPr="00F76D0C" w:rsidRDefault="00141745" w:rsidP="00141745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Samenstelling: </w:t>
      </w:r>
    </w:p>
    <w:p w14:paraId="5195B875" w14:textId="77777777" w:rsidR="00141745" w:rsidRDefault="00141745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BEA19BB" w14:textId="3ADD29B4" w:rsidR="009D466D" w:rsidRDefault="009D466D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9D466D">
        <w:rPr>
          <w:rFonts w:ascii="Arial" w:hAnsi="Arial" w:cs="Arial"/>
          <w:b/>
          <w:bCs/>
          <w:sz w:val="20"/>
          <w:szCs w:val="20"/>
        </w:rPr>
        <w:t>Kerstcommissie</w:t>
      </w:r>
      <w:r w:rsidR="007B05DC">
        <w:rPr>
          <w:rFonts w:ascii="Arial" w:hAnsi="Arial" w:cs="Arial"/>
          <w:b/>
          <w:bCs/>
          <w:sz w:val="20"/>
          <w:szCs w:val="20"/>
        </w:rPr>
        <w:t xml:space="preserve"> 20</w:t>
      </w:r>
      <w:r w:rsidR="00621678">
        <w:rPr>
          <w:rFonts w:ascii="Arial" w:hAnsi="Arial" w:cs="Arial"/>
          <w:b/>
          <w:bCs/>
          <w:sz w:val="20"/>
          <w:szCs w:val="20"/>
        </w:rPr>
        <w:t>2</w:t>
      </w:r>
      <w:r w:rsidR="001E2374">
        <w:rPr>
          <w:rFonts w:ascii="Arial" w:hAnsi="Arial" w:cs="Arial"/>
          <w:b/>
          <w:bCs/>
          <w:sz w:val="20"/>
          <w:szCs w:val="20"/>
        </w:rPr>
        <w:t>3</w:t>
      </w:r>
    </w:p>
    <w:p w14:paraId="21004CCE" w14:textId="5FEE954B" w:rsidR="00684073" w:rsidRDefault="00684073" w:rsidP="00C605CD">
      <w:pPr>
        <w:spacing w:line="280" w:lineRule="atLeast"/>
        <w:rPr>
          <w:rFonts w:ascii="Arial" w:hAnsi="Arial" w:cs="Arial"/>
          <w:sz w:val="20"/>
          <w:szCs w:val="20"/>
        </w:rPr>
      </w:pPr>
      <w:r w:rsidRPr="00D203CC">
        <w:rPr>
          <w:rFonts w:ascii="Arial" w:hAnsi="Arial" w:cs="Arial"/>
          <w:b/>
          <w:bCs/>
          <w:sz w:val="20"/>
          <w:szCs w:val="20"/>
        </w:rPr>
        <w:t>Samenstelling</w:t>
      </w:r>
      <w:r w:rsidRPr="007B05DC">
        <w:rPr>
          <w:rFonts w:ascii="Arial" w:hAnsi="Arial" w:cs="Arial"/>
          <w:sz w:val="20"/>
          <w:szCs w:val="20"/>
        </w:rPr>
        <w:t>:</w:t>
      </w:r>
      <w:r w:rsidR="003D24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Veronika Peerboom</w:t>
      </w:r>
      <w:r w:rsidR="003D24F4">
        <w:rPr>
          <w:rFonts w:ascii="Arial" w:hAnsi="Arial" w:cs="Arial"/>
          <w:sz w:val="20"/>
          <w:szCs w:val="20"/>
        </w:rPr>
        <w:t>, Marieke Zeuren, Emilie van Buggenum</w:t>
      </w:r>
    </w:p>
    <w:p w14:paraId="7C5FDB79" w14:textId="12A237E8" w:rsidR="007C77D8" w:rsidRDefault="007C77D8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D9A40C9" w14:textId="40DD602B" w:rsidR="0086295B" w:rsidRPr="00141745" w:rsidRDefault="00141745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141745">
        <w:rPr>
          <w:rFonts w:ascii="Arial" w:hAnsi="Arial" w:cs="Arial"/>
          <w:b/>
          <w:bCs/>
          <w:sz w:val="20"/>
          <w:szCs w:val="20"/>
        </w:rPr>
        <w:t>Gezamenl</w:t>
      </w:r>
      <w:r>
        <w:rPr>
          <w:rFonts w:ascii="Arial" w:hAnsi="Arial" w:cs="Arial"/>
          <w:b/>
          <w:bCs/>
          <w:sz w:val="20"/>
          <w:szCs w:val="20"/>
        </w:rPr>
        <w:t>ij</w:t>
      </w:r>
      <w:r w:rsidRPr="00141745">
        <w:rPr>
          <w:rFonts w:ascii="Arial" w:hAnsi="Arial" w:cs="Arial"/>
          <w:b/>
          <w:bCs/>
          <w:sz w:val="20"/>
          <w:szCs w:val="20"/>
        </w:rPr>
        <w:t>k optreden verenigingen Baexem</w:t>
      </w:r>
      <w:r>
        <w:rPr>
          <w:rFonts w:ascii="Arial" w:hAnsi="Arial" w:cs="Arial"/>
          <w:b/>
          <w:bCs/>
          <w:sz w:val="20"/>
          <w:szCs w:val="20"/>
        </w:rPr>
        <w:t xml:space="preserve"> 2023</w:t>
      </w:r>
    </w:p>
    <w:p w14:paraId="2B1B2CC2" w14:textId="4B7E6F48" w:rsidR="00141745" w:rsidRDefault="00141745" w:rsidP="00C605CD">
      <w:pPr>
        <w:spacing w:line="280" w:lineRule="atLeast"/>
        <w:rPr>
          <w:rFonts w:ascii="Arial" w:hAnsi="Arial" w:cs="Arial"/>
          <w:sz w:val="20"/>
          <w:szCs w:val="20"/>
        </w:rPr>
      </w:pPr>
      <w:r w:rsidRPr="00D203CC">
        <w:rPr>
          <w:rFonts w:ascii="Arial" w:hAnsi="Arial" w:cs="Arial"/>
          <w:b/>
          <w:bCs/>
          <w:sz w:val="20"/>
          <w:szCs w:val="20"/>
        </w:rPr>
        <w:t>Samenstelling</w:t>
      </w:r>
      <w:r>
        <w:rPr>
          <w:rFonts w:ascii="Arial" w:hAnsi="Arial" w:cs="Arial"/>
          <w:sz w:val="20"/>
          <w:szCs w:val="20"/>
        </w:rPr>
        <w:t xml:space="preserve"> namens Con Amore: Ineke Diepenbroek, Jacqueline Bouman, Har Nijsen</w:t>
      </w:r>
    </w:p>
    <w:p w14:paraId="61E620D2" w14:textId="77777777" w:rsidR="00141745" w:rsidRDefault="00141745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9366A2D" w14:textId="5951ABB4" w:rsidR="001E2374" w:rsidRPr="001E2374" w:rsidRDefault="001E2374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1E2374">
        <w:rPr>
          <w:rFonts w:ascii="Arial" w:hAnsi="Arial" w:cs="Arial"/>
          <w:b/>
          <w:bCs/>
          <w:sz w:val="20"/>
          <w:szCs w:val="20"/>
        </w:rPr>
        <w:t>Lenteconcertcommissie 2024</w:t>
      </w:r>
    </w:p>
    <w:p w14:paraId="5BB85664" w14:textId="77777777" w:rsidR="001E2374" w:rsidRDefault="001E2374" w:rsidP="001E2374">
      <w:pPr>
        <w:spacing w:line="280" w:lineRule="atLeast"/>
        <w:rPr>
          <w:rFonts w:ascii="Arial" w:hAnsi="Arial" w:cs="Arial"/>
          <w:sz w:val="20"/>
          <w:szCs w:val="20"/>
        </w:rPr>
      </w:pPr>
      <w:r w:rsidRPr="00D203CC">
        <w:rPr>
          <w:rFonts w:ascii="Arial" w:hAnsi="Arial" w:cs="Arial"/>
          <w:b/>
          <w:bCs/>
          <w:sz w:val="20"/>
          <w:szCs w:val="20"/>
        </w:rPr>
        <w:t>Samenstelling</w:t>
      </w:r>
      <w:r>
        <w:rPr>
          <w:rFonts w:ascii="Arial" w:hAnsi="Arial" w:cs="Arial"/>
          <w:sz w:val="20"/>
          <w:szCs w:val="20"/>
        </w:rPr>
        <w:t>: Ineke Diepenbroek, Jacqueline Bouman, Saskia Steen, Rinie Brouns en Pieter Hengeveld.</w:t>
      </w:r>
    </w:p>
    <w:p w14:paraId="67A74047" w14:textId="77777777" w:rsidR="001E2374" w:rsidRDefault="001E2374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9A4C113" w14:textId="6D19397A" w:rsidR="00141745" w:rsidRDefault="00141745" w:rsidP="00141745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Koordagcommissie 2024</w:t>
      </w:r>
    </w:p>
    <w:p w14:paraId="1B5BBE6B" w14:textId="348B79B6" w:rsidR="00141745" w:rsidRPr="00141745" w:rsidRDefault="00141745" w:rsidP="00C605CD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alten organiseren de koordag in 2024. Coördinatie door Emilie van Buggenum</w:t>
      </w:r>
    </w:p>
    <w:p w14:paraId="222B3B59" w14:textId="77777777" w:rsidR="0086295B" w:rsidRDefault="0086295B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6E60876" w14:textId="77777777" w:rsidR="00141745" w:rsidRPr="00F76D0C" w:rsidRDefault="00141745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FE6C842" w14:textId="63F72BFF" w:rsidR="007B05DC" w:rsidRDefault="007B05DC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7D23A6">
        <w:rPr>
          <w:rFonts w:ascii="Arial" w:hAnsi="Arial" w:cs="Arial"/>
          <w:b/>
          <w:bCs/>
          <w:sz w:val="20"/>
          <w:szCs w:val="20"/>
        </w:rPr>
        <w:t>OVERIGE COMMISSIES</w:t>
      </w:r>
    </w:p>
    <w:p w14:paraId="1C5FD28B" w14:textId="231CF078" w:rsidR="004738E0" w:rsidRDefault="004738E0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2841FA7F" w14:textId="0C1AE6E2" w:rsidR="004738E0" w:rsidRDefault="004738E0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Klankbordgroep</w:t>
      </w:r>
    </w:p>
    <w:p w14:paraId="7F18160F" w14:textId="6C8397DB" w:rsidR="004738E0" w:rsidRPr="004738E0" w:rsidRDefault="004738E0" w:rsidP="00C605CD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738E0">
        <w:rPr>
          <w:rFonts w:ascii="Arial" w:hAnsi="Arial" w:cs="Arial"/>
          <w:sz w:val="20"/>
          <w:szCs w:val="20"/>
        </w:rPr>
        <w:t>amenstelling</w:t>
      </w:r>
      <w:r>
        <w:rPr>
          <w:rFonts w:ascii="Arial" w:hAnsi="Arial" w:cs="Arial"/>
          <w:sz w:val="20"/>
          <w:szCs w:val="20"/>
        </w:rPr>
        <w:t xml:space="preserve">: Mariëtte Coenen, Frank Nooijens, Marianne van Cadsand, Saskia Steen, Rinie Brouns, coördinatie door Mat Teuwen </w:t>
      </w:r>
    </w:p>
    <w:p w14:paraId="61F1568E" w14:textId="77777777" w:rsidR="007D23A6" w:rsidRDefault="007D23A6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942F643" w14:textId="6D113B1A" w:rsidR="00C62638" w:rsidRDefault="00C62638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Plantenmarktcommissie</w:t>
      </w:r>
      <w:r w:rsidR="00A750EE">
        <w:rPr>
          <w:rFonts w:ascii="Arial" w:hAnsi="Arial" w:cs="Arial"/>
          <w:b/>
          <w:bCs/>
          <w:sz w:val="20"/>
          <w:szCs w:val="20"/>
        </w:rPr>
        <w:t xml:space="preserve"> 202</w:t>
      </w:r>
      <w:r w:rsidR="00D203CC">
        <w:rPr>
          <w:rFonts w:ascii="Arial" w:hAnsi="Arial" w:cs="Arial"/>
          <w:b/>
          <w:bCs/>
          <w:sz w:val="20"/>
          <w:szCs w:val="20"/>
        </w:rPr>
        <w:t>4</w:t>
      </w:r>
    </w:p>
    <w:p w14:paraId="16A07808" w14:textId="7CB0C94B" w:rsidR="00C62638" w:rsidRDefault="007B05DC" w:rsidP="00C605CD">
      <w:pPr>
        <w:spacing w:line="280" w:lineRule="atLeast"/>
        <w:rPr>
          <w:rFonts w:ascii="Arial" w:hAnsi="Arial" w:cs="Arial"/>
          <w:sz w:val="20"/>
          <w:szCs w:val="20"/>
        </w:rPr>
      </w:pPr>
      <w:r w:rsidRPr="00D203CC">
        <w:rPr>
          <w:rFonts w:ascii="Arial" w:hAnsi="Arial" w:cs="Arial"/>
          <w:b/>
          <w:bCs/>
          <w:sz w:val="20"/>
          <w:szCs w:val="20"/>
        </w:rPr>
        <w:t>Samenstelling</w:t>
      </w:r>
      <w:r>
        <w:rPr>
          <w:rFonts w:ascii="Arial" w:hAnsi="Arial" w:cs="Arial"/>
          <w:sz w:val="20"/>
          <w:szCs w:val="20"/>
        </w:rPr>
        <w:t>:</w:t>
      </w:r>
      <w:r w:rsidR="001E2374">
        <w:rPr>
          <w:rFonts w:ascii="Arial" w:hAnsi="Arial" w:cs="Arial"/>
          <w:sz w:val="20"/>
          <w:szCs w:val="20"/>
        </w:rPr>
        <w:t xml:space="preserve"> Tineke Lenaerts</w:t>
      </w:r>
      <w:r w:rsidR="00F76D0C">
        <w:rPr>
          <w:rFonts w:ascii="Arial" w:hAnsi="Arial" w:cs="Arial"/>
          <w:sz w:val="20"/>
          <w:szCs w:val="20"/>
        </w:rPr>
        <w:t>, Truus Giebels</w:t>
      </w:r>
      <w:r w:rsidR="00AD56F6">
        <w:rPr>
          <w:rFonts w:ascii="Arial" w:hAnsi="Arial" w:cs="Arial"/>
          <w:sz w:val="20"/>
          <w:szCs w:val="20"/>
        </w:rPr>
        <w:t>,</w:t>
      </w:r>
      <w:r w:rsidR="004A3217">
        <w:rPr>
          <w:rFonts w:ascii="Arial" w:hAnsi="Arial" w:cs="Arial"/>
          <w:sz w:val="20"/>
          <w:szCs w:val="20"/>
        </w:rPr>
        <w:t xml:space="preserve"> Liesbeth van Appeven</w:t>
      </w:r>
      <w:r w:rsidR="00531EB7">
        <w:rPr>
          <w:rFonts w:ascii="Arial" w:hAnsi="Arial" w:cs="Arial"/>
          <w:sz w:val="20"/>
          <w:szCs w:val="20"/>
        </w:rPr>
        <w:t>, Mariet Vallen</w:t>
      </w:r>
      <w:r w:rsidR="007A1A52">
        <w:rPr>
          <w:rFonts w:ascii="Arial" w:hAnsi="Arial" w:cs="Arial"/>
          <w:sz w:val="20"/>
          <w:szCs w:val="20"/>
        </w:rPr>
        <w:t>,</w:t>
      </w:r>
      <w:r w:rsidR="00AD56F6">
        <w:rPr>
          <w:rFonts w:ascii="Arial" w:hAnsi="Arial" w:cs="Arial"/>
          <w:sz w:val="20"/>
          <w:szCs w:val="20"/>
        </w:rPr>
        <w:t xml:space="preserve"> </w:t>
      </w:r>
      <w:r w:rsidR="003F36DF">
        <w:rPr>
          <w:rFonts w:ascii="Arial" w:hAnsi="Arial" w:cs="Arial"/>
          <w:sz w:val="20"/>
          <w:szCs w:val="20"/>
        </w:rPr>
        <w:t xml:space="preserve">de commissie wordt </w:t>
      </w:r>
      <w:r w:rsidR="00AD56F6">
        <w:rPr>
          <w:rFonts w:ascii="Arial" w:hAnsi="Arial" w:cs="Arial"/>
          <w:sz w:val="20"/>
          <w:szCs w:val="20"/>
        </w:rPr>
        <w:t>ondersteund door Jos Theunissen</w:t>
      </w:r>
    </w:p>
    <w:p w14:paraId="2159A113" w14:textId="26BC9343" w:rsidR="00C62638" w:rsidRDefault="00C62638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946FA17" w14:textId="1345AA27" w:rsidR="00C62638" w:rsidRPr="00F76D0C" w:rsidRDefault="007B05DC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F76D0C">
        <w:rPr>
          <w:rFonts w:ascii="Arial" w:hAnsi="Arial" w:cs="Arial"/>
          <w:b/>
          <w:bCs/>
          <w:sz w:val="20"/>
          <w:szCs w:val="20"/>
        </w:rPr>
        <w:t>Intern Totocommissie</w:t>
      </w:r>
      <w:r w:rsidR="004738E0">
        <w:rPr>
          <w:rFonts w:ascii="Arial" w:hAnsi="Arial" w:cs="Arial"/>
          <w:b/>
          <w:bCs/>
          <w:sz w:val="20"/>
          <w:szCs w:val="20"/>
        </w:rPr>
        <w:t xml:space="preserve"> 202</w:t>
      </w:r>
      <w:r w:rsidR="001E2374">
        <w:rPr>
          <w:rFonts w:ascii="Arial" w:hAnsi="Arial" w:cs="Arial"/>
          <w:b/>
          <w:bCs/>
          <w:sz w:val="20"/>
          <w:szCs w:val="20"/>
        </w:rPr>
        <w:t>3</w:t>
      </w:r>
    </w:p>
    <w:p w14:paraId="3EAAC664" w14:textId="034A1EC1" w:rsidR="00C62638" w:rsidRDefault="007B05DC" w:rsidP="00C605CD">
      <w:pPr>
        <w:spacing w:line="280" w:lineRule="atLeast"/>
        <w:rPr>
          <w:rFonts w:ascii="Arial" w:hAnsi="Arial" w:cs="Arial"/>
          <w:sz w:val="20"/>
          <w:szCs w:val="20"/>
        </w:rPr>
      </w:pPr>
      <w:r w:rsidRPr="00D203CC">
        <w:rPr>
          <w:rFonts w:ascii="Arial" w:hAnsi="Arial" w:cs="Arial"/>
          <w:b/>
          <w:bCs/>
          <w:sz w:val="20"/>
          <w:szCs w:val="20"/>
        </w:rPr>
        <w:t>Samenstelling</w:t>
      </w:r>
      <w:r>
        <w:rPr>
          <w:rFonts w:ascii="Arial" w:hAnsi="Arial" w:cs="Arial"/>
          <w:sz w:val="20"/>
          <w:szCs w:val="20"/>
        </w:rPr>
        <w:t xml:space="preserve">: </w:t>
      </w:r>
      <w:r w:rsidR="00C62638">
        <w:rPr>
          <w:rFonts w:ascii="Arial" w:hAnsi="Arial" w:cs="Arial"/>
          <w:sz w:val="20"/>
          <w:szCs w:val="20"/>
        </w:rPr>
        <w:t>Sonja Boon</w:t>
      </w:r>
      <w:r>
        <w:rPr>
          <w:rFonts w:ascii="Arial" w:hAnsi="Arial" w:cs="Arial"/>
          <w:sz w:val="20"/>
          <w:szCs w:val="20"/>
        </w:rPr>
        <w:t>, Jessie Ververs</w:t>
      </w:r>
    </w:p>
    <w:p w14:paraId="6C0E832D" w14:textId="68DF09E4" w:rsidR="00A869AD" w:rsidRDefault="00A869AD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4CA66A4" w14:textId="1BC3560F" w:rsidR="00A750EE" w:rsidRDefault="00C51662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Kas</w:t>
      </w:r>
      <w:r w:rsidR="00E7154D">
        <w:rPr>
          <w:rFonts w:ascii="Arial" w:hAnsi="Arial" w:cs="Arial"/>
          <w:b/>
          <w:bCs/>
          <w:sz w:val="20"/>
          <w:szCs w:val="20"/>
        </w:rPr>
        <w:t>controle</w:t>
      </w:r>
      <w:r>
        <w:rPr>
          <w:rFonts w:ascii="Arial" w:hAnsi="Arial" w:cs="Arial"/>
          <w:b/>
          <w:bCs/>
          <w:sz w:val="20"/>
          <w:szCs w:val="20"/>
        </w:rPr>
        <w:t>commissie</w:t>
      </w:r>
      <w:r w:rsidR="00447122">
        <w:rPr>
          <w:rFonts w:ascii="Arial" w:hAnsi="Arial" w:cs="Arial"/>
          <w:b/>
          <w:bCs/>
          <w:sz w:val="20"/>
          <w:szCs w:val="20"/>
        </w:rPr>
        <w:t xml:space="preserve"> 202</w:t>
      </w:r>
      <w:r w:rsidR="001E2374">
        <w:rPr>
          <w:rFonts w:ascii="Arial" w:hAnsi="Arial" w:cs="Arial"/>
          <w:b/>
          <w:bCs/>
          <w:sz w:val="20"/>
          <w:szCs w:val="20"/>
        </w:rPr>
        <w:t>3</w:t>
      </w:r>
    </w:p>
    <w:p w14:paraId="67D8BD9D" w14:textId="3D269BE5" w:rsidR="00C51662" w:rsidRPr="00B51DB5" w:rsidRDefault="007A1A52" w:rsidP="00C605CD">
      <w:pPr>
        <w:spacing w:line="280" w:lineRule="atLeast"/>
        <w:rPr>
          <w:rFonts w:ascii="Arial" w:hAnsi="Arial" w:cs="Arial"/>
          <w:sz w:val="20"/>
          <w:szCs w:val="20"/>
        </w:rPr>
      </w:pPr>
      <w:r w:rsidRPr="00B51DB5">
        <w:rPr>
          <w:rFonts w:ascii="Arial" w:hAnsi="Arial" w:cs="Arial"/>
          <w:sz w:val="20"/>
          <w:szCs w:val="20"/>
        </w:rPr>
        <w:t>Martien</w:t>
      </w:r>
      <w:r w:rsidR="00EC5D11" w:rsidRPr="00B51DB5">
        <w:rPr>
          <w:rFonts w:ascii="Arial" w:hAnsi="Arial" w:cs="Arial"/>
          <w:sz w:val="20"/>
          <w:szCs w:val="20"/>
        </w:rPr>
        <w:t xml:space="preserve"> Beijk</w:t>
      </w:r>
      <w:r w:rsidR="001E2374">
        <w:rPr>
          <w:rFonts w:ascii="Arial" w:hAnsi="Arial" w:cs="Arial"/>
          <w:sz w:val="20"/>
          <w:szCs w:val="20"/>
        </w:rPr>
        <w:t xml:space="preserve">, </w:t>
      </w:r>
      <w:r w:rsidR="003D2EC6" w:rsidRPr="00B51DB5">
        <w:rPr>
          <w:rFonts w:ascii="Arial" w:hAnsi="Arial" w:cs="Arial"/>
          <w:sz w:val="20"/>
          <w:szCs w:val="20"/>
        </w:rPr>
        <w:t>Marjo Beeren</w:t>
      </w:r>
      <w:r w:rsidR="001E2374">
        <w:rPr>
          <w:rFonts w:ascii="Arial" w:hAnsi="Arial" w:cs="Arial"/>
          <w:sz w:val="20"/>
          <w:szCs w:val="20"/>
        </w:rPr>
        <w:t>, reservelid Willemien Nijsen</w:t>
      </w:r>
    </w:p>
    <w:p w14:paraId="694BF46D" w14:textId="77777777" w:rsidR="003D24F4" w:rsidRPr="00B51DB5" w:rsidRDefault="003D24F4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645E681" w14:textId="2A5D80E0" w:rsidR="00A07F23" w:rsidRDefault="00A07F23" w:rsidP="00C605CD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Mededelingen repetitie:</w:t>
      </w:r>
      <w:r>
        <w:rPr>
          <w:rFonts w:ascii="Arial" w:hAnsi="Arial" w:cs="Arial"/>
          <w:sz w:val="20"/>
          <w:szCs w:val="20"/>
        </w:rPr>
        <w:t xml:space="preserve"> Tineke Lenaerts</w:t>
      </w:r>
    </w:p>
    <w:p w14:paraId="6025E06C" w14:textId="281F8147" w:rsidR="007A1A52" w:rsidRDefault="007A1A52" w:rsidP="00C605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BAF45CD" w14:textId="24A25F04" w:rsidR="007A1A52" w:rsidRPr="007E01F5" w:rsidRDefault="00141745" w:rsidP="00C605CD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Commissie</w:t>
      </w:r>
      <w:r w:rsidR="007E01F5" w:rsidRPr="007E01F5">
        <w:rPr>
          <w:rFonts w:ascii="Arial" w:hAnsi="Arial" w:cs="Arial"/>
          <w:b/>
          <w:bCs/>
          <w:sz w:val="20"/>
          <w:szCs w:val="20"/>
        </w:rPr>
        <w:t xml:space="preserve"> ledenwerving</w:t>
      </w:r>
      <w:r w:rsidR="00A750E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B8E5842" w14:textId="13EA295B" w:rsidR="003F0828" w:rsidRPr="003F0828" w:rsidRDefault="007A1A52" w:rsidP="003F0828">
      <w:pPr>
        <w:spacing w:line="280" w:lineRule="atLeast"/>
        <w:rPr>
          <w:rFonts w:ascii="Arial" w:hAnsi="Arial" w:cs="Arial"/>
          <w:sz w:val="20"/>
          <w:szCs w:val="20"/>
        </w:rPr>
      </w:pPr>
      <w:r w:rsidRPr="003F0828">
        <w:rPr>
          <w:rFonts w:ascii="Arial" w:hAnsi="Arial" w:cs="Arial"/>
          <w:sz w:val="20"/>
          <w:szCs w:val="20"/>
        </w:rPr>
        <w:t>Danielle</w:t>
      </w:r>
      <w:r w:rsidR="007E01F5" w:rsidRPr="003F0828">
        <w:rPr>
          <w:rFonts w:ascii="Arial" w:hAnsi="Arial" w:cs="Arial"/>
          <w:sz w:val="20"/>
          <w:szCs w:val="20"/>
        </w:rPr>
        <w:t xml:space="preserve"> Peet</w:t>
      </w:r>
      <w:r w:rsidRPr="003F0828">
        <w:rPr>
          <w:rFonts w:ascii="Arial" w:hAnsi="Arial" w:cs="Arial"/>
          <w:sz w:val="20"/>
          <w:szCs w:val="20"/>
        </w:rPr>
        <w:t>, Ineke</w:t>
      </w:r>
      <w:r w:rsidR="007E01F5" w:rsidRPr="003F0828">
        <w:rPr>
          <w:rFonts w:ascii="Arial" w:hAnsi="Arial" w:cs="Arial"/>
          <w:sz w:val="20"/>
          <w:szCs w:val="20"/>
        </w:rPr>
        <w:t xml:space="preserve"> Diepenbroek</w:t>
      </w:r>
      <w:r w:rsidRPr="003F0828">
        <w:rPr>
          <w:rFonts w:ascii="Arial" w:hAnsi="Arial" w:cs="Arial"/>
          <w:sz w:val="20"/>
          <w:szCs w:val="20"/>
        </w:rPr>
        <w:t>, Saskia</w:t>
      </w:r>
      <w:r w:rsidR="007E01F5" w:rsidRPr="003F0828">
        <w:rPr>
          <w:rFonts w:ascii="Arial" w:hAnsi="Arial" w:cs="Arial"/>
          <w:sz w:val="20"/>
          <w:szCs w:val="20"/>
        </w:rPr>
        <w:t xml:space="preserve"> Steen</w:t>
      </w:r>
      <w:r w:rsidRPr="003F0828">
        <w:rPr>
          <w:rFonts w:ascii="Arial" w:hAnsi="Arial" w:cs="Arial"/>
          <w:sz w:val="20"/>
          <w:szCs w:val="20"/>
        </w:rPr>
        <w:t xml:space="preserve">, </w:t>
      </w:r>
      <w:r w:rsidR="001E2374">
        <w:rPr>
          <w:rFonts w:ascii="Arial" w:hAnsi="Arial" w:cs="Arial"/>
          <w:sz w:val="20"/>
          <w:szCs w:val="20"/>
        </w:rPr>
        <w:t>Emilie van Buggenum</w:t>
      </w:r>
      <w:r w:rsidR="003F0828" w:rsidRPr="003F0828">
        <w:rPr>
          <w:rFonts w:ascii="Arial" w:hAnsi="Arial" w:cs="Arial"/>
          <w:sz w:val="20"/>
          <w:szCs w:val="20"/>
        </w:rPr>
        <w:t>. De werkgroep wordt ondersteund door Mat Teuwen.</w:t>
      </w:r>
    </w:p>
    <w:p w14:paraId="71DF3FFD" w14:textId="5EDCA63B" w:rsidR="007A1A52" w:rsidRPr="007E01F5" w:rsidRDefault="007A1A52" w:rsidP="00C605CD">
      <w:pPr>
        <w:spacing w:line="280" w:lineRule="atLeast"/>
      </w:pPr>
    </w:p>
    <w:sectPr w:rsidR="007A1A52" w:rsidRPr="007E01F5" w:rsidSect="00907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418" w:bottom="851" w:left="1418" w:header="567" w:footer="1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AAAE" w14:textId="77777777" w:rsidR="00241655" w:rsidRDefault="00241655" w:rsidP="00297B07">
      <w:r>
        <w:separator/>
      </w:r>
    </w:p>
  </w:endnote>
  <w:endnote w:type="continuationSeparator" w:id="0">
    <w:p w14:paraId="30832081" w14:textId="77777777" w:rsidR="00241655" w:rsidRDefault="00241655" w:rsidP="0029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70B7" w14:textId="77777777" w:rsidR="006A10F9" w:rsidRDefault="006A10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B82F" w14:textId="31D00BFC" w:rsidR="00297B07" w:rsidRPr="00297B07" w:rsidRDefault="00876BF9" w:rsidP="00DF397E">
    <w:pPr>
      <w:pStyle w:val="Voettekst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Overzicht samenstelling bestuur en commissies </w:t>
    </w:r>
    <w:r w:rsidR="00B53D85">
      <w:rPr>
        <w:rFonts w:ascii="Arial" w:hAnsi="Arial" w:cs="Arial"/>
        <w:sz w:val="16"/>
        <w:szCs w:val="16"/>
      </w:rPr>
      <w:t>JV</w:t>
    </w:r>
    <w:r w:rsidR="00334939">
      <w:rPr>
        <w:rFonts w:ascii="Arial" w:hAnsi="Arial" w:cs="Arial"/>
        <w:sz w:val="16"/>
        <w:szCs w:val="16"/>
      </w:rPr>
      <w:t xml:space="preserve"> 202</w:t>
    </w:r>
    <w:r w:rsidR="00A750EE">
      <w:rPr>
        <w:rFonts w:ascii="Arial" w:hAnsi="Arial" w:cs="Arial"/>
        <w:sz w:val="16"/>
        <w:szCs w:val="16"/>
      </w:rPr>
      <w:t>3</w:t>
    </w:r>
    <w:r w:rsidR="00B53D85">
      <w:rPr>
        <w:rFonts w:ascii="Arial" w:hAnsi="Arial" w:cs="Arial"/>
        <w:sz w:val="16"/>
        <w:szCs w:val="16"/>
      </w:rPr>
      <w:tab/>
    </w:r>
    <w:r w:rsidR="00B53D85">
      <w:rPr>
        <w:rFonts w:ascii="Arial" w:hAnsi="Arial" w:cs="Arial"/>
        <w:sz w:val="16"/>
        <w:szCs w:val="16"/>
      </w:rPr>
      <w:tab/>
    </w:r>
    <w:r w:rsidR="00C6281C" w:rsidRPr="00C6281C">
      <w:rPr>
        <w:rFonts w:ascii="Arial" w:hAnsi="Arial" w:cs="Arial"/>
        <w:sz w:val="16"/>
        <w:szCs w:val="16"/>
      </w:rPr>
      <w:t xml:space="preserve">Pag </w:t>
    </w:r>
    <w:r w:rsidR="00C6281C" w:rsidRPr="00C6281C">
      <w:rPr>
        <w:rFonts w:ascii="Arial" w:hAnsi="Arial" w:cs="Arial"/>
        <w:b/>
        <w:bCs/>
        <w:sz w:val="16"/>
        <w:szCs w:val="16"/>
      </w:rPr>
      <w:fldChar w:fldCharType="begin"/>
    </w:r>
    <w:r w:rsidR="00C6281C" w:rsidRPr="00C6281C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C6281C" w:rsidRPr="00C6281C">
      <w:rPr>
        <w:rFonts w:ascii="Arial" w:hAnsi="Arial" w:cs="Arial"/>
        <w:b/>
        <w:bCs/>
        <w:sz w:val="16"/>
        <w:szCs w:val="16"/>
      </w:rPr>
      <w:fldChar w:fldCharType="separate"/>
    </w:r>
    <w:r w:rsidR="00C6281C" w:rsidRPr="00C6281C">
      <w:rPr>
        <w:rFonts w:ascii="Arial" w:hAnsi="Arial" w:cs="Arial"/>
        <w:b/>
        <w:bCs/>
        <w:sz w:val="16"/>
        <w:szCs w:val="16"/>
      </w:rPr>
      <w:t>1</w:t>
    </w:r>
    <w:r w:rsidR="00C6281C" w:rsidRPr="00C6281C">
      <w:rPr>
        <w:rFonts w:ascii="Arial" w:hAnsi="Arial" w:cs="Arial"/>
        <w:b/>
        <w:bCs/>
        <w:sz w:val="16"/>
        <w:szCs w:val="16"/>
      </w:rPr>
      <w:fldChar w:fldCharType="end"/>
    </w:r>
    <w:r w:rsidR="00C6281C" w:rsidRPr="00C6281C">
      <w:rPr>
        <w:rFonts w:ascii="Arial" w:hAnsi="Arial" w:cs="Arial"/>
        <w:sz w:val="16"/>
        <w:szCs w:val="16"/>
      </w:rPr>
      <w:t xml:space="preserve"> van </w:t>
    </w:r>
    <w:r w:rsidR="00C6281C" w:rsidRPr="00C6281C">
      <w:rPr>
        <w:rFonts w:ascii="Arial" w:hAnsi="Arial" w:cs="Arial"/>
        <w:b/>
        <w:bCs/>
        <w:sz w:val="16"/>
        <w:szCs w:val="16"/>
      </w:rPr>
      <w:fldChar w:fldCharType="begin"/>
    </w:r>
    <w:r w:rsidR="00C6281C" w:rsidRPr="00C6281C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C6281C" w:rsidRPr="00C6281C">
      <w:rPr>
        <w:rFonts w:ascii="Arial" w:hAnsi="Arial" w:cs="Arial"/>
        <w:b/>
        <w:bCs/>
        <w:sz w:val="16"/>
        <w:szCs w:val="16"/>
      </w:rPr>
      <w:fldChar w:fldCharType="separate"/>
    </w:r>
    <w:r w:rsidR="00C6281C" w:rsidRPr="00C6281C">
      <w:rPr>
        <w:rFonts w:ascii="Arial" w:hAnsi="Arial" w:cs="Arial"/>
        <w:b/>
        <w:bCs/>
        <w:sz w:val="16"/>
        <w:szCs w:val="16"/>
      </w:rPr>
      <w:t>2</w:t>
    </w:r>
    <w:r w:rsidR="00C6281C" w:rsidRPr="00C6281C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Content>
      <w:p w14:paraId="75C0F060" w14:textId="77777777" w:rsidR="00297B07" w:rsidRDefault="00297B07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14:paraId="05D28345" w14:textId="77777777" w:rsidR="00297B07" w:rsidRPr="00297B07" w:rsidRDefault="00297B07" w:rsidP="00297B07">
    <w:pPr>
      <w:pStyle w:val="Voettekst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297B07">
      <w:rPr>
        <w:rFonts w:ascii="Arial" w:hAnsi="Arial" w:cs="Arial"/>
        <w:sz w:val="16"/>
        <w:szCs w:val="16"/>
      </w:rPr>
      <w:t>Ingeschreven bij de KvK onder nr 10176659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Pag</w:t>
    </w:r>
    <w:r w:rsidRPr="00297B07">
      <w:rPr>
        <w:rFonts w:ascii="Arial" w:hAnsi="Arial" w:cs="Arial"/>
        <w:sz w:val="16"/>
        <w:szCs w:val="16"/>
      </w:rPr>
      <w:t xml:space="preserve"> </w:t>
    </w:r>
    <w:r w:rsidR="00016D97" w:rsidRPr="00297B07">
      <w:rPr>
        <w:rFonts w:ascii="Arial" w:hAnsi="Arial" w:cs="Arial"/>
        <w:sz w:val="16"/>
        <w:szCs w:val="16"/>
      </w:rPr>
      <w:fldChar w:fldCharType="begin"/>
    </w:r>
    <w:r w:rsidRPr="00297B07">
      <w:rPr>
        <w:rFonts w:ascii="Arial" w:hAnsi="Arial" w:cs="Arial"/>
        <w:sz w:val="16"/>
        <w:szCs w:val="16"/>
      </w:rPr>
      <w:instrText xml:space="preserve"> PAGE </w:instrText>
    </w:r>
    <w:r w:rsidR="00016D97" w:rsidRPr="00297B07">
      <w:rPr>
        <w:rFonts w:ascii="Arial" w:hAnsi="Arial" w:cs="Arial"/>
        <w:sz w:val="16"/>
        <w:szCs w:val="16"/>
      </w:rPr>
      <w:fldChar w:fldCharType="separate"/>
    </w:r>
    <w:r w:rsidR="00DB7E84">
      <w:rPr>
        <w:rFonts w:ascii="Arial" w:hAnsi="Arial" w:cs="Arial"/>
        <w:noProof/>
        <w:sz w:val="16"/>
        <w:szCs w:val="16"/>
      </w:rPr>
      <w:t>1</w:t>
    </w:r>
    <w:r w:rsidR="00016D97" w:rsidRPr="00297B07">
      <w:rPr>
        <w:rFonts w:ascii="Arial" w:hAnsi="Arial" w:cs="Arial"/>
        <w:sz w:val="16"/>
        <w:szCs w:val="16"/>
      </w:rPr>
      <w:fldChar w:fldCharType="end"/>
    </w:r>
    <w:r w:rsidRPr="00297B07">
      <w:rPr>
        <w:rFonts w:ascii="Arial" w:hAnsi="Arial" w:cs="Arial"/>
        <w:sz w:val="16"/>
        <w:szCs w:val="16"/>
      </w:rPr>
      <w:t xml:space="preserve"> van </w:t>
    </w:r>
    <w:r w:rsidR="00016D97" w:rsidRPr="00297B07">
      <w:rPr>
        <w:rFonts w:ascii="Arial" w:hAnsi="Arial" w:cs="Arial"/>
        <w:sz w:val="16"/>
        <w:szCs w:val="16"/>
      </w:rPr>
      <w:fldChar w:fldCharType="begin"/>
    </w:r>
    <w:r w:rsidRPr="00297B07">
      <w:rPr>
        <w:rFonts w:ascii="Arial" w:hAnsi="Arial" w:cs="Arial"/>
        <w:sz w:val="16"/>
        <w:szCs w:val="16"/>
      </w:rPr>
      <w:instrText xml:space="preserve"> NUMPAGES  </w:instrText>
    </w:r>
    <w:r w:rsidR="00016D97" w:rsidRPr="00297B07">
      <w:rPr>
        <w:rFonts w:ascii="Arial" w:hAnsi="Arial" w:cs="Arial"/>
        <w:sz w:val="16"/>
        <w:szCs w:val="16"/>
      </w:rPr>
      <w:fldChar w:fldCharType="separate"/>
    </w:r>
    <w:r w:rsidR="00B800B1">
      <w:rPr>
        <w:rFonts w:ascii="Arial" w:hAnsi="Arial" w:cs="Arial"/>
        <w:noProof/>
        <w:sz w:val="16"/>
        <w:szCs w:val="16"/>
      </w:rPr>
      <w:t>1</w:t>
    </w:r>
    <w:r w:rsidR="00016D97" w:rsidRPr="00297B07">
      <w:rPr>
        <w:rFonts w:ascii="Arial" w:hAnsi="Arial" w:cs="Arial"/>
        <w:sz w:val="16"/>
        <w:szCs w:val="16"/>
      </w:rPr>
      <w:fldChar w:fldCharType="end"/>
    </w:r>
    <w:r w:rsidRPr="00297B07">
      <w:rPr>
        <w:rFonts w:ascii="Arial" w:hAnsi="Arial" w:cs="Arial"/>
        <w:sz w:val="16"/>
        <w:szCs w:val="16"/>
      </w:rPr>
      <w:tab/>
    </w:r>
    <w:r w:rsidRPr="00297B0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6D83" w14:textId="77777777" w:rsidR="00241655" w:rsidRDefault="00241655" w:rsidP="00297B07">
      <w:r>
        <w:separator/>
      </w:r>
    </w:p>
  </w:footnote>
  <w:footnote w:type="continuationSeparator" w:id="0">
    <w:p w14:paraId="131973B5" w14:textId="77777777" w:rsidR="00241655" w:rsidRDefault="00241655" w:rsidP="0029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B685" w14:textId="77777777" w:rsidR="006A10F9" w:rsidRDefault="006A10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DFED" w14:textId="24543D28" w:rsidR="00907038" w:rsidRDefault="00907038" w:rsidP="00907038">
    <w:pPr>
      <w:pStyle w:val="Voettekst"/>
      <w:spacing w:line="200" w:lineRule="atLeas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67C7A05B" wp14:editId="42D9FBC8">
          <wp:simplePos x="0" y="0"/>
          <wp:positionH relativeFrom="column">
            <wp:posOffset>4391025</wp:posOffset>
          </wp:positionH>
          <wp:positionV relativeFrom="paragraph">
            <wp:posOffset>-161925</wp:posOffset>
          </wp:positionV>
          <wp:extent cx="1621155" cy="1089660"/>
          <wp:effectExtent l="0" t="0" r="0" b="0"/>
          <wp:wrapSquare wrapText="bothSides"/>
          <wp:docPr id="10" name="Afbeelding 1" descr="C:\Users\Miet Janissen\AppData\Local\Microsoft\Windows\Temporary Internet Files\Content.Outlook\NRQPLXJV\Con Amo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et Janissen\AppData\Local\Microsoft\Windows\Temporary Internet Files\Content.Outlook\NRQPLXJV\Con Amor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D64D6" w14:textId="77777777" w:rsidR="00907038" w:rsidRDefault="00907038" w:rsidP="00907038">
    <w:pPr>
      <w:pStyle w:val="Voettekst"/>
      <w:spacing w:line="200" w:lineRule="atLeast"/>
      <w:rPr>
        <w:rFonts w:ascii="Arial" w:hAnsi="Arial" w:cs="Arial"/>
        <w:sz w:val="16"/>
        <w:szCs w:val="16"/>
      </w:rPr>
    </w:pPr>
  </w:p>
  <w:p w14:paraId="0F6EE549" w14:textId="77777777" w:rsidR="00297B07" w:rsidRDefault="00275B32" w:rsidP="00275B32">
    <w:pPr>
      <w:pStyle w:val="Koptekst"/>
      <w:tabs>
        <w:tab w:val="clear" w:pos="9072"/>
        <w:tab w:val="left" w:pos="285"/>
        <w:tab w:val="right" w:pos="9070"/>
      </w:tabs>
    </w:pPr>
    <w:r>
      <w:tab/>
    </w:r>
    <w:r>
      <w:tab/>
    </w:r>
  </w:p>
  <w:p w14:paraId="2C5EE0D6" w14:textId="77777777" w:rsidR="00297B07" w:rsidRDefault="00297B0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9D8D" w14:textId="77777777" w:rsidR="00297B07" w:rsidRDefault="00297B07" w:rsidP="00297B07">
    <w:pPr>
      <w:pStyle w:val="Koptekst"/>
      <w:jc w:val="right"/>
    </w:pPr>
    <w:r w:rsidRPr="00297B07">
      <w:rPr>
        <w:noProof/>
      </w:rPr>
      <w:drawing>
        <wp:inline distT="0" distB="0" distL="0" distR="0" wp14:anchorId="212C7D0B" wp14:editId="42C5E517">
          <wp:extent cx="2263487" cy="1428750"/>
          <wp:effectExtent l="19050" t="0" r="3463" b="0"/>
          <wp:docPr id="3" name="Afbeelding 1" descr="C:\Users\Miet Janissen\AppData\Local\Microsoft\Windows\Temporary Internet Files\Content.Outlook\NRQPLXJV\Con Amo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et Janissen\AppData\Local\Microsoft\Windows\Temporary Internet Files\Content.Outlook\NRQPLXJV\Con Amor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167" cy="1431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9F112C" w14:textId="77777777" w:rsidR="00297B07" w:rsidRDefault="00297B0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2F"/>
    <w:rsid w:val="00016D97"/>
    <w:rsid w:val="00055508"/>
    <w:rsid w:val="00065418"/>
    <w:rsid w:val="00077FB7"/>
    <w:rsid w:val="000929FB"/>
    <w:rsid w:val="000A7337"/>
    <w:rsid w:val="00141745"/>
    <w:rsid w:val="00150F03"/>
    <w:rsid w:val="00180F2F"/>
    <w:rsid w:val="001B347D"/>
    <w:rsid w:val="001E2374"/>
    <w:rsid w:val="001F5578"/>
    <w:rsid w:val="002038F3"/>
    <w:rsid w:val="00217093"/>
    <w:rsid w:val="002355D6"/>
    <w:rsid w:val="00241655"/>
    <w:rsid w:val="0024700B"/>
    <w:rsid w:val="00275B32"/>
    <w:rsid w:val="00297B07"/>
    <w:rsid w:val="002C2E3E"/>
    <w:rsid w:val="00307853"/>
    <w:rsid w:val="00313B70"/>
    <w:rsid w:val="00334939"/>
    <w:rsid w:val="00344E85"/>
    <w:rsid w:val="00354FDC"/>
    <w:rsid w:val="00393827"/>
    <w:rsid w:val="003B2348"/>
    <w:rsid w:val="003D24F4"/>
    <w:rsid w:val="003D2EC6"/>
    <w:rsid w:val="003F0828"/>
    <w:rsid w:val="003F36DF"/>
    <w:rsid w:val="003F40F7"/>
    <w:rsid w:val="004052FC"/>
    <w:rsid w:val="004243B1"/>
    <w:rsid w:val="00424539"/>
    <w:rsid w:val="00430F0F"/>
    <w:rsid w:val="0043661F"/>
    <w:rsid w:val="00447122"/>
    <w:rsid w:val="004618A4"/>
    <w:rsid w:val="00467793"/>
    <w:rsid w:val="004738E0"/>
    <w:rsid w:val="004912ED"/>
    <w:rsid w:val="004A3217"/>
    <w:rsid w:val="004D25F1"/>
    <w:rsid w:val="004D3C98"/>
    <w:rsid w:val="00517D84"/>
    <w:rsid w:val="00531EB7"/>
    <w:rsid w:val="0055272D"/>
    <w:rsid w:val="00597B0A"/>
    <w:rsid w:val="005E5245"/>
    <w:rsid w:val="005F0A0E"/>
    <w:rsid w:val="006060AC"/>
    <w:rsid w:val="006174EE"/>
    <w:rsid w:val="00621678"/>
    <w:rsid w:val="006433C8"/>
    <w:rsid w:val="00684073"/>
    <w:rsid w:val="0069222E"/>
    <w:rsid w:val="006A10F9"/>
    <w:rsid w:val="006A14AF"/>
    <w:rsid w:val="006B523B"/>
    <w:rsid w:val="006C6237"/>
    <w:rsid w:val="006F513D"/>
    <w:rsid w:val="007023D9"/>
    <w:rsid w:val="007445D2"/>
    <w:rsid w:val="00767E4F"/>
    <w:rsid w:val="00771587"/>
    <w:rsid w:val="00787396"/>
    <w:rsid w:val="007959E5"/>
    <w:rsid w:val="007A1A52"/>
    <w:rsid w:val="007B05DC"/>
    <w:rsid w:val="007C77D8"/>
    <w:rsid w:val="007D23A6"/>
    <w:rsid w:val="007D6B2B"/>
    <w:rsid w:val="007E01F5"/>
    <w:rsid w:val="008130AA"/>
    <w:rsid w:val="008229E9"/>
    <w:rsid w:val="00851F22"/>
    <w:rsid w:val="00861616"/>
    <w:rsid w:val="0086295B"/>
    <w:rsid w:val="00871E70"/>
    <w:rsid w:val="00872540"/>
    <w:rsid w:val="00873715"/>
    <w:rsid w:val="008750B8"/>
    <w:rsid w:val="00876BF9"/>
    <w:rsid w:val="00893DC2"/>
    <w:rsid w:val="00895AD1"/>
    <w:rsid w:val="008C17C9"/>
    <w:rsid w:val="008D0B44"/>
    <w:rsid w:val="008F7263"/>
    <w:rsid w:val="00907038"/>
    <w:rsid w:val="009401CD"/>
    <w:rsid w:val="0094370E"/>
    <w:rsid w:val="009538E6"/>
    <w:rsid w:val="009B1A3A"/>
    <w:rsid w:val="009D11F3"/>
    <w:rsid w:val="009D466D"/>
    <w:rsid w:val="00A07F23"/>
    <w:rsid w:val="00A5022F"/>
    <w:rsid w:val="00A705D2"/>
    <w:rsid w:val="00A750EE"/>
    <w:rsid w:val="00A869AD"/>
    <w:rsid w:val="00A97520"/>
    <w:rsid w:val="00AD56F6"/>
    <w:rsid w:val="00B00B9D"/>
    <w:rsid w:val="00B02FD9"/>
    <w:rsid w:val="00B27B43"/>
    <w:rsid w:val="00B32087"/>
    <w:rsid w:val="00B51DB5"/>
    <w:rsid w:val="00B53D85"/>
    <w:rsid w:val="00B62460"/>
    <w:rsid w:val="00B800B1"/>
    <w:rsid w:val="00B95BCA"/>
    <w:rsid w:val="00BC4331"/>
    <w:rsid w:val="00BD4B24"/>
    <w:rsid w:val="00C2070B"/>
    <w:rsid w:val="00C50758"/>
    <w:rsid w:val="00C51662"/>
    <w:rsid w:val="00C605CD"/>
    <w:rsid w:val="00C62638"/>
    <w:rsid w:val="00C6281C"/>
    <w:rsid w:val="00C7112A"/>
    <w:rsid w:val="00CA5050"/>
    <w:rsid w:val="00CF4C1A"/>
    <w:rsid w:val="00D01220"/>
    <w:rsid w:val="00D203CC"/>
    <w:rsid w:val="00D31341"/>
    <w:rsid w:val="00D3321C"/>
    <w:rsid w:val="00D90610"/>
    <w:rsid w:val="00DB5E6B"/>
    <w:rsid w:val="00DB7E84"/>
    <w:rsid w:val="00DD1EED"/>
    <w:rsid w:val="00DD26AA"/>
    <w:rsid w:val="00DD34FE"/>
    <w:rsid w:val="00DF397E"/>
    <w:rsid w:val="00E166F3"/>
    <w:rsid w:val="00E32402"/>
    <w:rsid w:val="00E60BD2"/>
    <w:rsid w:val="00E60E80"/>
    <w:rsid w:val="00E7154D"/>
    <w:rsid w:val="00EA6B5B"/>
    <w:rsid w:val="00EC5D11"/>
    <w:rsid w:val="00F24B15"/>
    <w:rsid w:val="00F306DC"/>
    <w:rsid w:val="00F37AB7"/>
    <w:rsid w:val="00F76D0C"/>
    <w:rsid w:val="00F83944"/>
    <w:rsid w:val="00F868BC"/>
    <w:rsid w:val="00F926D6"/>
    <w:rsid w:val="00FB2D45"/>
    <w:rsid w:val="00FB3E63"/>
    <w:rsid w:val="00FC6584"/>
    <w:rsid w:val="00FD06EC"/>
    <w:rsid w:val="00F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7AC5D"/>
  <w15:docId w15:val="{ECF1012B-C03A-4796-A641-405BAE05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5022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3B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B70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97B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7B0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97B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7B07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60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023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23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23D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23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23D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3F0828"/>
    <w:pPr>
      <w:ind w:left="720"/>
      <w:contextualSpacing/>
    </w:pPr>
    <w:rPr>
      <w:rFonts w:ascii="Arial" w:hAnsi="Arial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Bouman</dc:creator>
  <cp:lastModifiedBy>Jacqueline</cp:lastModifiedBy>
  <cp:revision>5</cp:revision>
  <cp:lastPrinted>2023-06-16T13:42:00Z</cp:lastPrinted>
  <dcterms:created xsi:type="dcterms:W3CDTF">2023-05-09T10:59:00Z</dcterms:created>
  <dcterms:modified xsi:type="dcterms:W3CDTF">2023-06-29T13:24:00Z</dcterms:modified>
</cp:coreProperties>
</file>